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AF5" w14:textId="77777777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Муниципальное автономное образовательное учреждение</w:t>
      </w:r>
    </w:p>
    <w:p w14:paraId="29E2C64D" w14:textId="69EC8F3F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г. </w:t>
      </w:r>
      <w:proofErr w:type="gramStart"/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Нижневартовска  детский</w:t>
      </w:r>
      <w:proofErr w:type="gramEnd"/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сад №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56</w:t>
      </w: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«</w:t>
      </w:r>
      <w:proofErr w:type="spellStart"/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еверяночка</w:t>
      </w:r>
      <w:proofErr w:type="spellEnd"/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</w:p>
    <w:p w14:paraId="7BDE326A" w14:textId="77777777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41006D" w14:textId="77777777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BA0913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FAEF93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AC5B3CA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8F40F9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BC5C36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42A4F98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3C5B1A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7FC8F6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9690B07" w14:textId="3C061DBD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DD8EC7F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3B160D7" w14:textId="77777777" w:rsidR="00201418" w:rsidRPr="00201418" w:rsidRDefault="00201418" w:rsidP="002014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/>
          <w14:ligatures w14:val="none"/>
        </w:rPr>
        <w:t xml:space="preserve">Консультация для родителей дошкольников </w:t>
      </w:r>
    </w:p>
    <w:p w14:paraId="46DCC07E" w14:textId="77777777" w:rsidR="00201418" w:rsidRPr="0040099C" w:rsidRDefault="00201418" w:rsidP="002014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ru-RU"/>
          <w14:ligatures w14:val="none"/>
        </w:rPr>
        <w:t>«Здоровый образ жизни в семье»</w:t>
      </w:r>
    </w:p>
    <w:p w14:paraId="05F5C5FE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B94C82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B8E9A6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3E857A7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776D0C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9F34DC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BBAB0C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9DBE02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8F139D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F0536A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BCDA21" w14:textId="77777777" w:rsidR="00201418" w:rsidRPr="00201418" w:rsidRDefault="00201418" w:rsidP="00201418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Составила воспитатель:</w:t>
      </w:r>
    </w:p>
    <w:p w14:paraId="0E090EEA" w14:textId="77777777" w:rsidR="00201418" w:rsidRPr="00201418" w:rsidRDefault="00201418" w:rsidP="00201418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Донскова А.Н.</w:t>
      </w:r>
    </w:p>
    <w:p w14:paraId="0C8DE234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2BAB66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5B3EF9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8BA4E9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4238F0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68F352A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F76E43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4DF0A8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1641A9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2E1C822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C7B517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7B0D0C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B04917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F0FF59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E80ED3F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3F8F8D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72E033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0FE56A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E0C1AB" w14:textId="77777777" w:rsid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87A95F5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B8FC046" w14:textId="77777777" w:rsidR="00201418" w:rsidRPr="00201418" w:rsidRDefault="00201418" w:rsidP="00201418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D02B0D" w14:textId="77777777" w:rsidR="00201418" w:rsidRPr="00201418" w:rsidRDefault="00201418" w:rsidP="0020141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014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Нижневартовск 2022 г.</w:t>
      </w:r>
    </w:p>
    <w:p w14:paraId="3B2A62CE" w14:textId="77777777" w:rsidR="0040099C" w:rsidRPr="00201418" w:rsidRDefault="0040099C" w:rsidP="004009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Консультация для родителей дошкольников </w:t>
      </w:r>
    </w:p>
    <w:p w14:paraId="162FFCD6" w14:textId="7EE1E565" w:rsidR="0040099C" w:rsidRPr="0040099C" w:rsidRDefault="0040099C" w:rsidP="004009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«Здоровый образ жизни в семье»</w:t>
      </w:r>
    </w:p>
    <w:p w14:paraId="23EA7ACD" w14:textId="5C78358F" w:rsidR="007444E9" w:rsidRPr="0040099C" w:rsidRDefault="0040099C" w:rsidP="0040099C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</w:t>
      </w:r>
      <w:proofErr w:type="gramStart"/>
      <w:r w:rsidRPr="004009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того</w:t>
      </w:r>
      <w:proofErr w:type="gramEnd"/>
      <w:r w:rsidRPr="004009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чтобы у человека уже выработалось осознанное отношение к своему здоровью.</w:t>
      </w:r>
    </w:p>
    <w:p w14:paraId="539D8CA8" w14:textId="205F6CC2" w:rsidR="0040099C" w:rsidRPr="0040099C" w:rsidRDefault="0040099C" w:rsidP="004009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9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Понятие о здоровом образе жизни включает в себя много аспектов.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Соблюдение режима дня</w:t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Культурно-гигиенические навыки</w:t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должны уметь правильно умываться, знать, для чего это надо делать.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Вместе с детьми рассматривайте ситуации защиты от микробов и делайте вывод</w:t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Культура питания.</w:t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Нужно есть больше овощей и фруктов. Рассказать детям, что в них много витаминов: А, В, С, Д, в каких продуктах они содержатся и для чего нужны.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Витамин А - морковь, рыба, сладкий перец, яйца, петрушка. Важно для зрения.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Витамин В - мясо, молоко, орехи, хлеб, курица, горох (для сердца).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Витамин С - цитрусовые, капуста, лук, редис, смородина (от простуды).</w:t>
      </w:r>
      <w:r w:rsidRPr="004009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Витамин Д - солнце, рыбий жир (для косточек).</w:t>
      </w:r>
    </w:p>
    <w:p w14:paraId="3FB91AF4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/>
          <w14:ligatures w14:val="none"/>
        </w:rPr>
        <w:t>Только говорить о значимости здоровья – это мало.</w:t>
      </w:r>
    </w:p>
    <w:p w14:paraId="3B4BDC55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14:paraId="68506C9D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14:paraId="7063A4AA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14:paraId="39B10199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Лучшие дни проведения – суббота, воскресенье, праздники, каникулы, отпуск.</w:t>
      </w:r>
    </w:p>
    <w:p w14:paraId="56971D87" w14:textId="5A6092AB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Командовать может любой – мама, папа, дедушка, бабушка, сын или дочь, тетя, дядя и т.д.</w:t>
      </w: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 «периоды» разделить и тогда каждый отвечает за свое «мероприятие» свой отрезок времени.</w:t>
      </w:r>
    </w:p>
    <w:p w14:paraId="7E54A0CD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Утром, еще в постели сделайте несколько упражнений по растяжке мышц:</w:t>
      </w:r>
    </w:p>
    <w:p w14:paraId="0FA9D3BC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Лечь на спину, вытянув ноги и руки, потянуться всем телом;</w:t>
      </w:r>
    </w:p>
    <w:p w14:paraId="012C7F22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Напрячь стопы ног, носочки;</w:t>
      </w:r>
    </w:p>
    <w:p w14:paraId="2315F8CB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Отводя руки далеко за голову, расправить ладони, вытянуть пальцы, вдохнуть;</w:t>
      </w:r>
    </w:p>
    <w:p w14:paraId="1CF65B7E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Затем расслабиться, перенеся руки вдоль туловища, выдохнуть.</w:t>
      </w:r>
    </w:p>
    <w:p w14:paraId="3220A44A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14:paraId="20472BA6" w14:textId="77777777" w:rsidR="0040099C" w:rsidRPr="0040099C" w:rsidRDefault="0040099C" w:rsidP="0040099C">
      <w:pPr>
        <w:pStyle w:val="a4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eastAsia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0099C">
        <w:rPr>
          <w:rFonts w:eastAsia="Times New Roman"/>
          <w:kern w:val="0"/>
          <w:sz w:val="28"/>
          <w:szCs w:val="28"/>
          <w:lang w:eastAsia="ru-RU"/>
          <w14:ligatures w14:val="none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14:paraId="65623DB8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14:paraId="04E6A173" w14:textId="77777777" w:rsidR="0040099C" w:rsidRPr="0040099C" w:rsidRDefault="0040099C" w:rsidP="0040099C">
      <w:pPr>
        <w:spacing w:before="75" w:after="75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009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14:paraId="4814E2F3" w14:textId="1ECC77F2" w:rsidR="0040099C" w:rsidRPr="0040099C" w:rsidRDefault="0040099C" w:rsidP="004009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99C" w:rsidRPr="0040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E9"/>
    <w:rsid w:val="00201418"/>
    <w:rsid w:val="0040099C"/>
    <w:rsid w:val="007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7E04"/>
  <w15:chartTrackingRefBased/>
  <w15:docId w15:val="{ADE9D93E-A10E-4234-9AE1-E25F013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99C"/>
    <w:rPr>
      <w:b/>
      <w:bCs/>
    </w:rPr>
  </w:style>
  <w:style w:type="paragraph" w:styleId="a4">
    <w:name w:val="Normal (Web)"/>
    <w:basedOn w:val="a"/>
    <w:uiPriority w:val="99"/>
    <w:semiHidden/>
    <w:unhideWhenUsed/>
    <w:rsid w:val="00400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Демирова</dc:creator>
  <cp:keywords/>
  <dc:description/>
  <cp:lastModifiedBy>Севиль Демирова</cp:lastModifiedBy>
  <cp:revision>2</cp:revision>
  <dcterms:created xsi:type="dcterms:W3CDTF">2023-06-20T14:59:00Z</dcterms:created>
  <dcterms:modified xsi:type="dcterms:W3CDTF">2023-06-20T15:11:00Z</dcterms:modified>
</cp:coreProperties>
</file>